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AC55E" w14:textId="7CBFFE1E" w:rsidR="00C46DC5" w:rsidRDefault="009F2C8A" w:rsidP="00DF47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BF2ECA8" wp14:editId="3BFD6E9B">
                <wp:simplePos x="0" y="0"/>
                <wp:positionH relativeFrom="margin">
                  <wp:posOffset>1896745</wp:posOffset>
                </wp:positionH>
                <wp:positionV relativeFrom="paragraph">
                  <wp:posOffset>53340</wp:posOffset>
                </wp:positionV>
                <wp:extent cx="4927600" cy="635000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F8A0B" w14:textId="5C1309D2" w:rsidR="00C46DC5" w:rsidRPr="009F2C8A" w:rsidRDefault="00C46DC5" w:rsidP="009F2C8A">
                            <w:pPr>
                              <w:spacing w:line="276" w:lineRule="auto"/>
                              <w:jc w:val="center"/>
                              <w:rPr>
                                <w:rFonts w:ascii="Corbel Light" w:hAnsi="Corbel Light"/>
                                <w:b/>
                                <w:color w:val="C00000"/>
                                <w:sz w:val="7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2ECA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9.35pt;margin-top:4.2pt;width:388pt;height:5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" filled="f" stroked="f">
                <v:textbox>
                  <w:txbxContent>
                    <w:p w14:paraId="72DF8A0B" w14:textId="5C1309D2" w:rsidR="00C46DC5" w:rsidRPr="009F2C8A" w:rsidRDefault="00C46DC5" w:rsidP="009F2C8A">
                      <w:pPr>
                        <w:spacing w:line="276" w:lineRule="auto"/>
                        <w:jc w:val="center"/>
                        <w:rPr>
                          <w:rFonts w:ascii="Corbel Light" w:hAnsi="Corbel Light"/>
                          <w:b/>
                          <w:color w:val="C00000"/>
                          <w:sz w:val="7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21AD">
        <w:rPr>
          <w:noProof/>
        </w:rPr>
        <w:drawing>
          <wp:anchor distT="0" distB="0" distL="114300" distR="114300" simplePos="0" relativeHeight="251665408" behindDoc="0" locked="0" layoutInCell="1" allowOverlap="1" wp14:anchorId="544DFA58" wp14:editId="7850EE0D">
            <wp:simplePos x="0" y="0"/>
            <wp:positionH relativeFrom="margin">
              <wp:posOffset>-111125</wp:posOffset>
            </wp:positionH>
            <wp:positionV relativeFrom="paragraph">
              <wp:posOffset>-45085</wp:posOffset>
            </wp:positionV>
            <wp:extent cx="2010410" cy="813086"/>
            <wp:effectExtent l="0" t="0" r="0" b="635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81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2943F" w14:textId="43D33014" w:rsidR="00E30C6F" w:rsidRPr="00DF4785" w:rsidRDefault="00603E28" w:rsidP="00DF47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A6B8F7" wp14:editId="65A48418">
                <wp:simplePos x="0" y="0"/>
                <wp:positionH relativeFrom="page">
                  <wp:align>center</wp:align>
                </wp:positionH>
                <wp:positionV relativeFrom="paragraph">
                  <wp:posOffset>2840990</wp:posOffset>
                </wp:positionV>
                <wp:extent cx="6614160" cy="6000750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600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23B6F" w14:textId="6E82B73F" w:rsidR="00603E28" w:rsidRPr="00603E28" w:rsidRDefault="00603E28" w:rsidP="00603E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03E2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Isabelle LEVY, </w:t>
                            </w:r>
                            <w:r w:rsidRPr="00603E2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auxiliaire de puériculture à la crèche de Vers-Pont-du-Gard, est désormais notre nouvel assistant de prévention.</w:t>
                            </w:r>
                          </w:p>
                          <w:p w14:paraId="7E9EB489" w14:textId="412E2CB4" w:rsidR="00603E28" w:rsidRPr="00603E28" w:rsidRDefault="00603E28" w:rsidP="00603E28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603E2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Depuis le 1</w:t>
                            </w:r>
                            <w:r w:rsidRPr="00603E28">
                              <w:rPr>
                                <w:rFonts w:ascii="Century Gothic" w:hAnsi="Century Gothic"/>
                                <w:sz w:val="28"/>
                                <w:szCs w:val="28"/>
                                <w:vertAlign w:val="superscript"/>
                              </w:rPr>
                              <w:t>er</w:t>
                            </w:r>
                            <w:r w:rsidRPr="00603E2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septembre </w:t>
                            </w:r>
                            <w:r w:rsidR="00B77616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2024 </w:t>
                            </w:r>
                            <w:bookmarkStart w:id="0" w:name="_GoBack"/>
                            <w:bookmarkEnd w:id="0"/>
                            <w:r w:rsidRPr="00603E2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elle effectue ses tâches tous les vendredis de 9h à 12h.</w:t>
                            </w:r>
                          </w:p>
                          <w:p w14:paraId="249D1CA7" w14:textId="77777777" w:rsidR="001E0904" w:rsidRPr="001E0904" w:rsidRDefault="00DF4785" w:rsidP="005906FF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color w:val="A50021"/>
                                <w:sz w:val="28"/>
                                <w:szCs w:val="28"/>
                              </w:rPr>
                            </w:pPr>
                            <w:r w:rsidRPr="00354401">
                              <w:rPr>
                                <w:rFonts w:ascii="Century Gothic" w:hAnsi="Century Gothic"/>
                                <w:color w:val="A50021"/>
                                <w:sz w:val="28"/>
                                <w:szCs w:val="28"/>
                              </w:rPr>
                              <w:t>Missions principales</w:t>
                            </w:r>
                            <w:r w:rsidRPr="001E0904">
                              <w:rPr>
                                <w:rFonts w:ascii="Century Gothic" w:hAnsi="Century Gothic"/>
                                <w:b/>
                                <w:color w:val="A50021"/>
                                <w:sz w:val="28"/>
                                <w:szCs w:val="28"/>
                              </w:rPr>
                              <w:t> </w:t>
                            </w:r>
                            <w:r w:rsidRPr="00354401">
                              <w:rPr>
                                <w:rFonts w:ascii="Century Gothic" w:hAnsi="Century Gothic"/>
                                <w:color w:val="A50021"/>
                                <w:sz w:val="28"/>
                                <w:szCs w:val="28"/>
                              </w:rPr>
                              <w:t>:</w:t>
                            </w:r>
                            <w:r w:rsidR="00215454" w:rsidRPr="00354401">
                              <w:rPr>
                                <w:rFonts w:ascii="Century Gothic" w:hAnsi="Century Gothic"/>
                                <w:color w:val="A5002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1A75D6" w14:textId="77777777" w:rsidR="008225AD" w:rsidRPr="00B2557A" w:rsidRDefault="008225AD" w:rsidP="008225AD">
                            <w:pPr>
                              <w:numPr>
                                <w:ilvl w:val="0"/>
                                <w:numId w:val="3"/>
                              </w:numPr>
                              <w:autoSpaceDN w:val="0"/>
                              <w:spacing w:before="100" w:after="100" w:line="240" w:lineRule="auto"/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B2557A"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  <w:lang w:eastAsia="fr-FR"/>
                              </w:rPr>
                              <w:t>Participer à la démarche d’évaluation des risques professionnels et procéder à la mise à jour du document unique,</w:t>
                            </w:r>
                          </w:p>
                          <w:p w14:paraId="32275AC0" w14:textId="023B58EB" w:rsidR="008225AD" w:rsidRPr="00B2557A" w:rsidRDefault="00A87E70" w:rsidP="008225AD">
                            <w:pPr>
                              <w:numPr>
                                <w:ilvl w:val="0"/>
                                <w:numId w:val="3"/>
                              </w:numPr>
                              <w:autoSpaceDN w:val="0"/>
                              <w:spacing w:before="100" w:after="100" w:line="240" w:lineRule="auto"/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B2557A"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  <w:lang w:eastAsia="fr-FR"/>
                              </w:rPr>
                              <w:t>P</w:t>
                            </w:r>
                            <w:r w:rsidR="008225AD" w:rsidRPr="00B2557A"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  <w:lang w:eastAsia="fr-FR"/>
                              </w:rPr>
                              <w:t>articiper à l’analyse des accidents de service ou de travail, (arbre des causes)</w:t>
                            </w:r>
                          </w:p>
                          <w:p w14:paraId="2AD14095" w14:textId="4F0A05B7" w:rsidR="008225AD" w:rsidRPr="00B2557A" w:rsidRDefault="00A87E70" w:rsidP="008225AD">
                            <w:pPr>
                              <w:numPr>
                                <w:ilvl w:val="0"/>
                                <w:numId w:val="3"/>
                              </w:numPr>
                              <w:autoSpaceDN w:val="0"/>
                              <w:spacing w:before="100" w:after="100" w:line="240" w:lineRule="auto"/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B2557A"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  <w:lang w:eastAsia="fr-FR"/>
                              </w:rPr>
                              <w:t>V</w:t>
                            </w:r>
                            <w:r w:rsidR="008225AD" w:rsidRPr="00B2557A"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  <w:lang w:eastAsia="fr-FR"/>
                              </w:rPr>
                              <w:t>eiller à la bonne tenue des registres,</w:t>
                            </w:r>
                          </w:p>
                          <w:p w14:paraId="38A75CE3" w14:textId="23DB48E2" w:rsidR="008225AD" w:rsidRPr="00B2557A" w:rsidRDefault="00A87E70" w:rsidP="008225AD">
                            <w:pPr>
                              <w:numPr>
                                <w:ilvl w:val="0"/>
                                <w:numId w:val="3"/>
                              </w:numPr>
                              <w:autoSpaceDN w:val="0"/>
                              <w:spacing w:before="100" w:after="100" w:line="240" w:lineRule="auto"/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B2557A"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  <w:lang w:eastAsia="fr-FR"/>
                              </w:rPr>
                              <w:t>R</w:t>
                            </w:r>
                            <w:r w:rsidR="008225AD" w:rsidRPr="00B2557A"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  <w:lang w:eastAsia="fr-FR"/>
                              </w:rPr>
                              <w:t>édiger des rapports pour alerter l’autorité territoriale sur les situations à risque et proposer des mesures pratiques propres à améliorer la prévention des risques,</w:t>
                            </w:r>
                          </w:p>
                          <w:p w14:paraId="07A33241" w14:textId="2BFAA57E" w:rsidR="008225AD" w:rsidRPr="00B2557A" w:rsidRDefault="00A87E70" w:rsidP="008225AD">
                            <w:pPr>
                              <w:numPr>
                                <w:ilvl w:val="0"/>
                                <w:numId w:val="3"/>
                              </w:numPr>
                              <w:autoSpaceDN w:val="0"/>
                              <w:spacing w:before="100" w:after="100" w:line="240" w:lineRule="auto"/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B2557A"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  <w:lang w:eastAsia="fr-FR"/>
                              </w:rPr>
                              <w:t>C</w:t>
                            </w:r>
                            <w:r w:rsidR="008225AD" w:rsidRPr="00B2557A"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  <w:lang w:eastAsia="fr-FR"/>
                              </w:rPr>
                              <w:t>ommuniquer sur la santé et la sécurité au travail notamment avec l’aide de la lettre d’information « Tous des héros ».</w:t>
                            </w:r>
                          </w:p>
                          <w:p w14:paraId="2FC8361C" w14:textId="5A013518" w:rsidR="00215454" w:rsidRPr="00B2557A" w:rsidRDefault="00A87E70" w:rsidP="008225AD">
                            <w:pPr>
                              <w:pStyle w:val="Textbody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222533"/>
                                <w:sz w:val="28"/>
                                <w:szCs w:val="28"/>
                              </w:rPr>
                            </w:pPr>
                            <w:r w:rsidRPr="00B2557A"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  <w:lang w:eastAsia="fr-FR"/>
                              </w:rPr>
                              <w:t>P</w:t>
                            </w:r>
                            <w:r w:rsidR="008225AD" w:rsidRPr="00B2557A"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  <w:lang w:eastAsia="fr-FR"/>
                              </w:rPr>
                              <w:t>articiper au CST dès lors qu’il y aura des questions relatives à la santé et sécurité</w:t>
                            </w:r>
                          </w:p>
                          <w:p w14:paraId="325151C7" w14:textId="77777777" w:rsidR="008225AD" w:rsidRPr="008225AD" w:rsidRDefault="008225AD" w:rsidP="008225AD">
                            <w:pPr>
                              <w:pStyle w:val="Textbody"/>
                              <w:spacing w:after="0"/>
                              <w:ind w:left="72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222533"/>
                              </w:rPr>
                            </w:pPr>
                          </w:p>
                          <w:p w14:paraId="14F999F9" w14:textId="52DC0D0B" w:rsidR="00DF4785" w:rsidRPr="001E0904" w:rsidRDefault="00DF4785" w:rsidP="005906FF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A50021"/>
                                <w:sz w:val="28"/>
                                <w:szCs w:val="28"/>
                              </w:rPr>
                            </w:pPr>
                            <w:r w:rsidRPr="001E0904">
                              <w:rPr>
                                <w:rFonts w:ascii="Century Gothic" w:hAnsi="Century Gothic"/>
                                <w:color w:val="A50021"/>
                                <w:sz w:val="28"/>
                                <w:szCs w:val="28"/>
                              </w:rPr>
                              <w:t>Contact</w:t>
                            </w:r>
                            <w:r w:rsidR="00C82FC3" w:rsidRPr="001E0904">
                              <w:rPr>
                                <w:rFonts w:ascii="Century Gothic" w:hAnsi="Century Gothic"/>
                                <w:color w:val="A50021"/>
                                <w:sz w:val="28"/>
                                <w:szCs w:val="28"/>
                              </w:rPr>
                              <w:t>s</w:t>
                            </w:r>
                            <w:r w:rsidRPr="001E0904">
                              <w:rPr>
                                <w:rFonts w:ascii="Century Gothic" w:hAnsi="Century Gothic"/>
                                <w:color w:val="A50021"/>
                                <w:sz w:val="28"/>
                                <w:szCs w:val="28"/>
                              </w:rPr>
                              <w:t xml:space="preserve"> : </w:t>
                            </w:r>
                          </w:p>
                          <w:p w14:paraId="51E64A84" w14:textId="4F87E5A0" w:rsidR="00DF4785" w:rsidRPr="00B2557A" w:rsidRDefault="00DF4785" w:rsidP="005906F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Century Gothic" w:hAnsi="Century Gothic"/>
                                <w:color w:val="A50021"/>
                                <w:sz w:val="28"/>
                                <w:szCs w:val="28"/>
                              </w:rPr>
                            </w:pPr>
                            <w:r w:rsidRPr="00B2557A">
                              <w:rPr>
                                <w:rFonts w:ascii="Century Gothic" w:hAnsi="Century Gothic"/>
                                <w:color w:val="A50021"/>
                                <w:sz w:val="28"/>
                                <w:szCs w:val="28"/>
                              </w:rPr>
                              <w:t>Mail :</w:t>
                            </w:r>
                            <w:r w:rsidRPr="00B2557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87E70" w:rsidRPr="00B2557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prevention@cc-pontdugard.fr</w:t>
                            </w:r>
                          </w:p>
                          <w:p w14:paraId="3646BEA0" w14:textId="77777777" w:rsidR="001E0904" w:rsidRDefault="001E0904" w:rsidP="00787595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2AD57C46" w14:textId="791B4900" w:rsidR="00787595" w:rsidRPr="001E0904" w:rsidRDefault="00787595" w:rsidP="00787595">
                            <w:pPr>
                              <w:ind w:left="36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E090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 Document pour diffusion interne à la collectivité uniquement. Toutes utilisations externes ou divulgation à des tiers de ce document ou des éléments qu’il contient (photographie, données personnelles…) sont strictement interdites</w:t>
                            </w:r>
                            <w:r w:rsidRPr="001E090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. »</w:t>
                            </w:r>
                          </w:p>
                          <w:p w14:paraId="321C86BA" w14:textId="77777777" w:rsidR="00787595" w:rsidRPr="00215454" w:rsidRDefault="00787595" w:rsidP="00787595">
                            <w:pPr>
                              <w:pStyle w:val="Paragraphedeliste"/>
                              <w:spacing w:line="276" w:lineRule="auto"/>
                              <w:rPr>
                                <w:rFonts w:ascii="Corbel Light" w:hAnsi="Corbel Light"/>
                                <w:b/>
                                <w:color w:val="A5002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6B8F7" id="_x0000_s1027" type="#_x0000_t202" style="position:absolute;margin-left:0;margin-top:223.7pt;width:520.8pt;height:472.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" filled="f" stroked="f">
                <v:textbox>
                  <w:txbxContent>
                    <w:p w14:paraId="06B23B6F" w14:textId="6E82B73F" w:rsidR="00603E28" w:rsidRPr="00603E28" w:rsidRDefault="00603E28" w:rsidP="00603E28">
                      <w:pPr>
                        <w:rPr>
                          <w:sz w:val="28"/>
                          <w:szCs w:val="28"/>
                        </w:rPr>
                      </w:pPr>
                      <w:r w:rsidRPr="00603E28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Isabelle LEVY, </w:t>
                      </w:r>
                      <w:r w:rsidRPr="00603E28">
                        <w:rPr>
                          <w:rFonts w:ascii="Century Gothic" w:hAnsi="Century Gothic"/>
                          <w:sz w:val="28"/>
                          <w:szCs w:val="28"/>
                        </w:rPr>
                        <w:t>auxiliaire de puériculture à la crèche de Vers-Pont-du-Gard, est désormais notre nouvel assistant de prévention.</w:t>
                      </w:r>
                    </w:p>
                    <w:p w14:paraId="7E9EB489" w14:textId="412E2CB4" w:rsidR="00603E28" w:rsidRPr="00603E28" w:rsidRDefault="00603E28" w:rsidP="00603E28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603E28">
                        <w:rPr>
                          <w:rFonts w:ascii="Century Gothic" w:hAnsi="Century Gothic"/>
                          <w:sz w:val="28"/>
                          <w:szCs w:val="28"/>
                        </w:rPr>
                        <w:t>Depuis le 1</w:t>
                      </w:r>
                      <w:r w:rsidRPr="00603E28">
                        <w:rPr>
                          <w:rFonts w:ascii="Century Gothic" w:hAnsi="Century Gothic"/>
                          <w:sz w:val="28"/>
                          <w:szCs w:val="28"/>
                          <w:vertAlign w:val="superscript"/>
                        </w:rPr>
                        <w:t>er</w:t>
                      </w:r>
                      <w:r w:rsidRPr="00603E28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septembre </w:t>
                      </w:r>
                      <w:r w:rsidR="00B77616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2024 </w:t>
                      </w:r>
                      <w:bookmarkStart w:id="1" w:name="_GoBack"/>
                      <w:bookmarkEnd w:id="1"/>
                      <w:r w:rsidRPr="00603E28">
                        <w:rPr>
                          <w:rFonts w:ascii="Century Gothic" w:hAnsi="Century Gothic"/>
                          <w:sz w:val="28"/>
                          <w:szCs w:val="28"/>
                        </w:rPr>
                        <w:t>elle effectue ses tâches tous les vendredis de 9h à 12h.</w:t>
                      </w:r>
                    </w:p>
                    <w:p w14:paraId="249D1CA7" w14:textId="77777777" w:rsidR="001E0904" w:rsidRPr="001E0904" w:rsidRDefault="00DF4785" w:rsidP="005906FF">
                      <w:pPr>
                        <w:spacing w:line="276" w:lineRule="auto"/>
                        <w:rPr>
                          <w:rFonts w:ascii="Century Gothic" w:hAnsi="Century Gothic"/>
                          <w:b/>
                          <w:color w:val="A50021"/>
                          <w:sz w:val="28"/>
                          <w:szCs w:val="28"/>
                        </w:rPr>
                      </w:pPr>
                      <w:r w:rsidRPr="00354401">
                        <w:rPr>
                          <w:rFonts w:ascii="Century Gothic" w:hAnsi="Century Gothic"/>
                          <w:color w:val="A50021"/>
                          <w:sz w:val="28"/>
                          <w:szCs w:val="28"/>
                        </w:rPr>
                        <w:t>Missions principales</w:t>
                      </w:r>
                      <w:r w:rsidRPr="001E0904">
                        <w:rPr>
                          <w:rFonts w:ascii="Century Gothic" w:hAnsi="Century Gothic"/>
                          <w:b/>
                          <w:color w:val="A50021"/>
                          <w:sz w:val="28"/>
                          <w:szCs w:val="28"/>
                        </w:rPr>
                        <w:t> </w:t>
                      </w:r>
                      <w:r w:rsidRPr="00354401">
                        <w:rPr>
                          <w:rFonts w:ascii="Century Gothic" w:hAnsi="Century Gothic"/>
                          <w:color w:val="A50021"/>
                          <w:sz w:val="28"/>
                          <w:szCs w:val="28"/>
                        </w:rPr>
                        <w:t>:</w:t>
                      </w:r>
                      <w:r w:rsidR="00215454" w:rsidRPr="00354401">
                        <w:rPr>
                          <w:rFonts w:ascii="Century Gothic" w:hAnsi="Century Gothic"/>
                          <w:color w:val="A5002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1A75D6" w14:textId="77777777" w:rsidR="008225AD" w:rsidRPr="00B2557A" w:rsidRDefault="008225AD" w:rsidP="008225AD">
                      <w:pPr>
                        <w:numPr>
                          <w:ilvl w:val="0"/>
                          <w:numId w:val="3"/>
                        </w:numPr>
                        <w:autoSpaceDN w:val="0"/>
                        <w:spacing w:before="100" w:after="100" w:line="240" w:lineRule="auto"/>
                        <w:rPr>
                          <w:rFonts w:ascii="Century Gothic" w:hAnsi="Century Gothic" w:cstheme="minorHAnsi"/>
                          <w:sz w:val="28"/>
                          <w:szCs w:val="28"/>
                          <w:lang w:eastAsia="fr-FR"/>
                        </w:rPr>
                      </w:pPr>
                      <w:r w:rsidRPr="00B2557A">
                        <w:rPr>
                          <w:rFonts w:ascii="Century Gothic" w:hAnsi="Century Gothic" w:cstheme="minorHAnsi"/>
                          <w:sz w:val="28"/>
                          <w:szCs w:val="28"/>
                          <w:lang w:eastAsia="fr-FR"/>
                        </w:rPr>
                        <w:t>Participer à la démarche d’évaluation des risques professionnels et procéder à la mise à jour du document unique,</w:t>
                      </w:r>
                    </w:p>
                    <w:p w14:paraId="32275AC0" w14:textId="023B58EB" w:rsidR="008225AD" w:rsidRPr="00B2557A" w:rsidRDefault="00A87E70" w:rsidP="008225AD">
                      <w:pPr>
                        <w:numPr>
                          <w:ilvl w:val="0"/>
                          <w:numId w:val="3"/>
                        </w:numPr>
                        <w:autoSpaceDN w:val="0"/>
                        <w:spacing w:before="100" w:after="100" w:line="240" w:lineRule="auto"/>
                        <w:rPr>
                          <w:rFonts w:ascii="Century Gothic" w:hAnsi="Century Gothic" w:cstheme="minorHAnsi"/>
                          <w:sz w:val="28"/>
                          <w:szCs w:val="28"/>
                          <w:lang w:eastAsia="fr-FR"/>
                        </w:rPr>
                      </w:pPr>
                      <w:r w:rsidRPr="00B2557A">
                        <w:rPr>
                          <w:rFonts w:ascii="Century Gothic" w:hAnsi="Century Gothic" w:cstheme="minorHAnsi"/>
                          <w:sz w:val="28"/>
                          <w:szCs w:val="28"/>
                          <w:lang w:eastAsia="fr-FR"/>
                        </w:rPr>
                        <w:t>P</w:t>
                      </w:r>
                      <w:r w:rsidR="008225AD" w:rsidRPr="00B2557A">
                        <w:rPr>
                          <w:rFonts w:ascii="Century Gothic" w:hAnsi="Century Gothic" w:cstheme="minorHAnsi"/>
                          <w:sz w:val="28"/>
                          <w:szCs w:val="28"/>
                          <w:lang w:eastAsia="fr-FR"/>
                        </w:rPr>
                        <w:t>articiper à l’analyse des accidents de service ou de travail, (arbre des causes)</w:t>
                      </w:r>
                    </w:p>
                    <w:p w14:paraId="2AD14095" w14:textId="4F0A05B7" w:rsidR="008225AD" w:rsidRPr="00B2557A" w:rsidRDefault="00A87E70" w:rsidP="008225AD">
                      <w:pPr>
                        <w:numPr>
                          <w:ilvl w:val="0"/>
                          <w:numId w:val="3"/>
                        </w:numPr>
                        <w:autoSpaceDN w:val="0"/>
                        <w:spacing w:before="100" w:after="100" w:line="240" w:lineRule="auto"/>
                        <w:rPr>
                          <w:rFonts w:ascii="Century Gothic" w:hAnsi="Century Gothic" w:cstheme="minorHAnsi"/>
                          <w:sz w:val="28"/>
                          <w:szCs w:val="28"/>
                          <w:lang w:eastAsia="fr-FR"/>
                        </w:rPr>
                      </w:pPr>
                      <w:r w:rsidRPr="00B2557A">
                        <w:rPr>
                          <w:rFonts w:ascii="Century Gothic" w:hAnsi="Century Gothic" w:cstheme="minorHAnsi"/>
                          <w:sz w:val="28"/>
                          <w:szCs w:val="28"/>
                          <w:lang w:eastAsia="fr-FR"/>
                        </w:rPr>
                        <w:t>V</w:t>
                      </w:r>
                      <w:r w:rsidR="008225AD" w:rsidRPr="00B2557A">
                        <w:rPr>
                          <w:rFonts w:ascii="Century Gothic" w:hAnsi="Century Gothic" w:cstheme="minorHAnsi"/>
                          <w:sz w:val="28"/>
                          <w:szCs w:val="28"/>
                          <w:lang w:eastAsia="fr-FR"/>
                        </w:rPr>
                        <w:t>eiller à la bonne tenue des registres,</w:t>
                      </w:r>
                    </w:p>
                    <w:p w14:paraId="38A75CE3" w14:textId="23DB48E2" w:rsidR="008225AD" w:rsidRPr="00B2557A" w:rsidRDefault="00A87E70" w:rsidP="008225AD">
                      <w:pPr>
                        <w:numPr>
                          <w:ilvl w:val="0"/>
                          <w:numId w:val="3"/>
                        </w:numPr>
                        <w:autoSpaceDN w:val="0"/>
                        <w:spacing w:before="100" w:after="100" w:line="240" w:lineRule="auto"/>
                        <w:rPr>
                          <w:rFonts w:ascii="Century Gothic" w:hAnsi="Century Gothic" w:cstheme="minorHAnsi"/>
                          <w:sz w:val="28"/>
                          <w:szCs w:val="28"/>
                          <w:lang w:eastAsia="fr-FR"/>
                        </w:rPr>
                      </w:pPr>
                      <w:r w:rsidRPr="00B2557A">
                        <w:rPr>
                          <w:rFonts w:ascii="Century Gothic" w:hAnsi="Century Gothic" w:cstheme="minorHAnsi"/>
                          <w:sz w:val="28"/>
                          <w:szCs w:val="28"/>
                          <w:lang w:eastAsia="fr-FR"/>
                        </w:rPr>
                        <w:t>R</w:t>
                      </w:r>
                      <w:r w:rsidR="008225AD" w:rsidRPr="00B2557A">
                        <w:rPr>
                          <w:rFonts w:ascii="Century Gothic" w:hAnsi="Century Gothic" w:cstheme="minorHAnsi"/>
                          <w:sz w:val="28"/>
                          <w:szCs w:val="28"/>
                          <w:lang w:eastAsia="fr-FR"/>
                        </w:rPr>
                        <w:t>édiger des rapports pour alerter l’autorité territoriale sur les situations à risque et proposer des mesures pratiques propres à améliorer la prévention des risques,</w:t>
                      </w:r>
                    </w:p>
                    <w:p w14:paraId="07A33241" w14:textId="2BFAA57E" w:rsidR="008225AD" w:rsidRPr="00B2557A" w:rsidRDefault="00A87E70" w:rsidP="008225AD">
                      <w:pPr>
                        <w:numPr>
                          <w:ilvl w:val="0"/>
                          <w:numId w:val="3"/>
                        </w:numPr>
                        <w:autoSpaceDN w:val="0"/>
                        <w:spacing w:before="100" w:after="100" w:line="240" w:lineRule="auto"/>
                        <w:rPr>
                          <w:rFonts w:ascii="Century Gothic" w:hAnsi="Century Gothic" w:cstheme="minorHAnsi"/>
                          <w:sz w:val="28"/>
                          <w:szCs w:val="28"/>
                          <w:lang w:eastAsia="fr-FR"/>
                        </w:rPr>
                      </w:pPr>
                      <w:r w:rsidRPr="00B2557A">
                        <w:rPr>
                          <w:rFonts w:ascii="Century Gothic" w:hAnsi="Century Gothic" w:cstheme="minorHAnsi"/>
                          <w:sz w:val="28"/>
                          <w:szCs w:val="28"/>
                          <w:lang w:eastAsia="fr-FR"/>
                        </w:rPr>
                        <w:t>C</w:t>
                      </w:r>
                      <w:r w:rsidR="008225AD" w:rsidRPr="00B2557A">
                        <w:rPr>
                          <w:rFonts w:ascii="Century Gothic" w:hAnsi="Century Gothic" w:cstheme="minorHAnsi"/>
                          <w:sz w:val="28"/>
                          <w:szCs w:val="28"/>
                          <w:lang w:eastAsia="fr-FR"/>
                        </w:rPr>
                        <w:t>ommuniquer sur la santé et la sécurité au travail notamment avec l’aide de la lettre d’information « Tous des héros ».</w:t>
                      </w:r>
                    </w:p>
                    <w:p w14:paraId="2FC8361C" w14:textId="5A013518" w:rsidR="00215454" w:rsidRPr="00B2557A" w:rsidRDefault="00A87E70" w:rsidP="008225AD">
                      <w:pPr>
                        <w:pStyle w:val="Textbody"/>
                        <w:numPr>
                          <w:ilvl w:val="0"/>
                          <w:numId w:val="3"/>
                        </w:numPr>
                        <w:spacing w:after="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222533"/>
                          <w:sz w:val="28"/>
                          <w:szCs w:val="28"/>
                        </w:rPr>
                      </w:pPr>
                      <w:r w:rsidRPr="00B2557A">
                        <w:rPr>
                          <w:rFonts w:ascii="Century Gothic" w:hAnsi="Century Gothic" w:cstheme="minorHAnsi"/>
                          <w:sz w:val="28"/>
                          <w:szCs w:val="28"/>
                          <w:lang w:eastAsia="fr-FR"/>
                        </w:rPr>
                        <w:t>P</w:t>
                      </w:r>
                      <w:r w:rsidR="008225AD" w:rsidRPr="00B2557A">
                        <w:rPr>
                          <w:rFonts w:ascii="Century Gothic" w:hAnsi="Century Gothic" w:cstheme="minorHAnsi"/>
                          <w:sz w:val="28"/>
                          <w:szCs w:val="28"/>
                          <w:lang w:eastAsia="fr-FR"/>
                        </w:rPr>
                        <w:t>articiper au CST dès lors qu’il y aura des questions relatives à la santé et sécurité</w:t>
                      </w:r>
                    </w:p>
                    <w:p w14:paraId="325151C7" w14:textId="77777777" w:rsidR="008225AD" w:rsidRPr="008225AD" w:rsidRDefault="008225AD" w:rsidP="008225AD">
                      <w:pPr>
                        <w:pStyle w:val="Textbody"/>
                        <w:spacing w:after="0"/>
                        <w:ind w:left="720"/>
                        <w:jc w:val="both"/>
                        <w:rPr>
                          <w:rFonts w:ascii="Century Gothic" w:hAnsi="Century Gothic" w:cstheme="minorHAnsi"/>
                          <w:b/>
                          <w:bCs/>
                          <w:color w:val="222533"/>
                        </w:rPr>
                      </w:pPr>
                    </w:p>
                    <w:p w14:paraId="14F999F9" w14:textId="52DC0D0B" w:rsidR="00DF4785" w:rsidRPr="001E0904" w:rsidRDefault="00DF4785" w:rsidP="005906FF">
                      <w:pPr>
                        <w:spacing w:line="276" w:lineRule="auto"/>
                        <w:rPr>
                          <w:rFonts w:ascii="Century Gothic" w:hAnsi="Century Gothic"/>
                          <w:color w:val="A50021"/>
                          <w:sz w:val="28"/>
                          <w:szCs w:val="28"/>
                        </w:rPr>
                      </w:pPr>
                      <w:r w:rsidRPr="001E0904">
                        <w:rPr>
                          <w:rFonts w:ascii="Century Gothic" w:hAnsi="Century Gothic"/>
                          <w:color w:val="A50021"/>
                          <w:sz w:val="28"/>
                          <w:szCs w:val="28"/>
                        </w:rPr>
                        <w:t>Contact</w:t>
                      </w:r>
                      <w:r w:rsidR="00C82FC3" w:rsidRPr="001E0904">
                        <w:rPr>
                          <w:rFonts w:ascii="Century Gothic" w:hAnsi="Century Gothic"/>
                          <w:color w:val="A50021"/>
                          <w:sz w:val="28"/>
                          <w:szCs w:val="28"/>
                        </w:rPr>
                        <w:t>s</w:t>
                      </w:r>
                      <w:r w:rsidRPr="001E0904">
                        <w:rPr>
                          <w:rFonts w:ascii="Century Gothic" w:hAnsi="Century Gothic"/>
                          <w:color w:val="A50021"/>
                          <w:sz w:val="28"/>
                          <w:szCs w:val="28"/>
                        </w:rPr>
                        <w:t xml:space="preserve"> : </w:t>
                      </w:r>
                    </w:p>
                    <w:p w14:paraId="51E64A84" w14:textId="4F87E5A0" w:rsidR="00DF4785" w:rsidRPr="00B2557A" w:rsidRDefault="00DF4785" w:rsidP="005906F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Century Gothic" w:hAnsi="Century Gothic"/>
                          <w:color w:val="A50021"/>
                          <w:sz w:val="28"/>
                          <w:szCs w:val="28"/>
                        </w:rPr>
                      </w:pPr>
                      <w:r w:rsidRPr="00B2557A">
                        <w:rPr>
                          <w:rFonts w:ascii="Century Gothic" w:hAnsi="Century Gothic"/>
                          <w:color w:val="A50021"/>
                          <w:sz w:val="28"/>
                          <w:szCs w:val="28"/>
                        </w:rPr>
                        <w:t>Mail :</w:t>
                      </w:r>
                      <w:r w:rsidRPr="00B2557A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r w:rsidR="00A87E70" w:rsidRPr="00B2557A">
                        <w:rPr>
                          <w:rFonts w:ascii="Century Gothic" w:hAnsi="Century Gothic"/>
                          <w:sz w:val="28"/>
                          <w:szCs w:val="28"/>
                        </w:rPr>
                        <w:t>prevention@cc-pontdugard.fr</w:t>
                      </w:r>
                    </w:p>
                    <w:p w14:paraId="3646BEA0" w14:textId="77777777" w:rsidR="001E0904" w:rsidRDefault="001E0904" w:rsidP="00787595">
                      <w:pPr>
                        <w:ind w:left="36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2AD57C46" w14:textId="791B4900" w:rsidR="00787595" w:rsidRPr="001E0904" w:rsidRDefault="00787595" w:rsidP="00787595">
                      <w:pPr>
                        <w:ind w:left="36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1E0904">
                        <w:rPr>
                          <w:i/>
                          <w:iCs/>
                          <w:sz w:val="18"/>
                          <w:szCs w:val="18"/>
                        </w:rPr>
                        <w:t> Document pour diffusion interne à la collectivité uniquement. Toutes utilisations externes ou divulgation à des tiers de ce document ou des éléments qu’il contient (photographie, données personnelles…) sont strictement interdites</w:t>
                      </w:r>
                      <w:r w:rsidRPr="001E0904">
                        <w:rPr>
                          <w:i/>
                          <w:iCs/>
                          <w:sz w:val="24"/>
                          <w:szCs w:val="24"/>
                        </w:rPr>
                        <w:t>. »</w:t>
                      </w:r>
                    </w:p>
                    <w:p w14:paraId="321C86BA" w14:textId="77777777" w:rsidR="00787595" w:rsidRPr="00215454" w:rsidRDefault="00787595" w:rsidP="00787595">
                      <w:pPr>
                        <w:pStyle w:val="Paragraphedeliste"/>
                        <w:spacing w:line="276" w:lineRule="auto"/>
                        <w:rPr>
                          <w:rFonts w:ascii="Corbel Light" w:hAnsi="Corbel Light"/>
                          <w:b/>
                          <w:color w:val="A5002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56562E" wp14:editId="3F9A948D">
                <wp:simplePos x="0" y="0"/>
                <wp:positionH relativeFrom="page">
                  <wp:posOffset>266700</wp:posOffset>
                </wp:positionH>
                <wp:positionV relativeFrom="paragraph">
                  <wp:posOffset>2536190</wp:posOffset>
                </wp:positionV>
                <wp:extent cx="7007860" cy="6350000"/>
                <wp:effectExtent l="0" t="0" r="21590" b="127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7860" cy="6350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6191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AB7C8" id="Rectangle : coins arrondis 3" o:spid="_x0000_s1026" style="position:absolute;margin-left:21pt;margin-top:199.7pt;width:551.8pt;height:50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" filled="f" strokecolor="#b61918" strokeweight="1pt">
                <v:stroke joinstyle="miter"/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1A252" wp14:editId="57C683BE">
                <wp:simplePos x="0" y="0"/>
                <wp:positionH relativeFrom="page">
                  <wp:align>center</wp:align>
                </wp:positionH>
                <wp:positionV relativeFrom="paragraph">
                  <wp:posOffset>697865</wp:posOffset>
                </wp:positionV>
                <wp:extent cx="6870700" cy="1714500"/>
                <wp:effectExtent l="0" t="0" r="25400" b="190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1714500"/>
                        </a:xfrm>
                        <a:prstGeom prst="roundRect">
                          <a:avLst/>
                        </a:prstGeom>
                        <a:solidFill>
                          <a:srgbClr val="EAEAEA"/>
                        </a:solidFill>
                        <a:ln>
                          <a:solidFill>
                            <a:srgbClr val="B6191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69907" w14:textId="169757D3" w:rsidR="00603E28" w:rsidRPr="00603E28" w:rsidRDefault="00603E28" w:rsidP="00603E2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D89B90" wp14:editId="402D26B5">
                                  <wp:extent cx="1208405" cy="1352550"/>
                                  <wp:effectExtent l="0" t="0" r="0" b="0"/>
                                  <wp:docPr id="2" name="Imag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8405" cy="135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603E28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ASSISTANTE 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E</w:t>
                            </w:r>
                            <w:r w:rsidRPr="00603E28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PREVENTION - CCPG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11A252" id="Rectangle : coins arrondis 1" o:spid="_x0000_s1028" style="position:absolute;margin-left:0;margin-top:54.95pt;width:541pt;height:13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" fillcolor="#eaeaea" strokecolor="#b61918" strokeweight="1pt">
                <v:stroke joinstyle="miter"/>
                <v:textbox>
                  <w:txbxContent>
                    <w:p w14:paraId="61569907" w14:textId="169757D3" w:rsidR="00603E28" w:rsidRPr="00603E28" w:rsidRDefault="00603E28" w:rsidP="00603E2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D89B90" wp14:editId="402D26B5">
                            <wp:extent cx="1208405" cy="1352550"/>
                            <wp:effectExtent l="0" t="0" r="0" b="0"/>
                            <wp:docPr id="2" name="Imag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8405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</w:t>
                      </w:r>
                      <w:r w:rsidRPr="00603E28"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szCs w:val="40"/>
                        </w:rPr>
                        <w:t>ASSISTANTE D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szCs w:val="40"/>
                        </w:rPr>
                        <w:t>E</w:t>
                      </w:r>
                      <w:r w:rsidRPr="00603E28"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PREVENTION - CCPG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77141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138FD8F" wp14:editId="4E787FE1">
                <wp:simplePos x="0" y="0"/>
                <wp:positionH relativeFrom="margin">
                  <wp:posOffset>1816735</wp:posOffset>
                </wp:positionH>
                <wp:positionV relativeFrom="paragraph">
                  <wp:posOffset>783590</wp:posOffset>
                </wp:positionV>
                <wp:extent cx="4874260" cy="189738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4260" cy="189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09EBE" w14:textId="073AEB7A" w:rsidR="00C85EA1" w:rsidRPr="00E54B4C" w:rsidRDefault="00C85EA1" w:rsidP="00C85EA1">
                            <w:pPr>
                              <w:spacing w:line="276" w:lineRule="auto"/>
                              <w:rPr>
                                <w:rFonts w:ascii="Corbel Light" w:hAnsi="Corbel Light"/>
                                <w:b/>
                                <w:color w:val="C00000"/>
                                <w:sz w:val="36"/>
                                <w:szCs w:val="24"/>
                              </w:rPr>
                            </w:pPr>
                            <w:r w:rsidRPr="00E54B4C">
                              <w:rPr>
                                <w:rFonts w:ascii="Corbel Light" w:hAnsi="Corbel Light"/>
                                <w:b/>
                                <w:color w:val="C00000"/>
                                <w:sz w:val="36"/>
                                <w:szCs w:val="24"/>
                              </w:rPr>
                              <w:t xml:space="preserve">PRENOM : </w:t>
                            </w:r>
                            <w:r w:rsidR="00C532C4">
                              <w:rPr>
                                <w:rFonts w:ascii="Corbel Light" w:hAnsi="Corbel Light"/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Isabelle</w:t>
                            </w:r>
                          </w:p>
                          <w:p w14:paraId="57242B7E" w14:textId="1561CE4A" w:rsidR="00DF4785" w:rsidRDefault="00DF4785" w:rsidP="00DF4785">
                            <w:pPr>
                              <w:spacing w:line="276" w:lineRule="auto"/>
                              <w:rPr>
                                <w:rFonts w:ascii="Corbel Light" w:hAnsi="Corbel Light"/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E54B4C">
                              <w:rPr>
                                <w:rFonts w:ascii="Corbel Light" w:hAnsi="Corbel Light"/>
                                <w:b/>
                                <w:color w:val="C00000"/>
                                <w:sz w:val="36"/>
                                <w:szCs w:val="24"/>
                              </w:rPr>
                              <w:t>NOM :</w:t>
                            </w:r>
                            <w:r w:rsidR="009F2C8A" w:rsidRPr="00E54B4C">
                              <w:rPr>
                                <w:rFonts w:ascii="Corbel Light" w:hAnsi="Corbel Light"/>
                                <w:b/>
                                <w:color w:val="C00000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="00C532C4">
                              <w:rPr>
                                <w:rFonts w:ascii="Corbel Light" w:hAnsi="Corbel Light"/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LEVY</w:t>
                            </w:r>
                          </w:p>
                          <w:p w14:paraId="6433AF91" w14:textId="77777777" w:rsidR="00A87E70" w:rsidRPr="00E54B4C" w:rsidRDefault="00A87E70" w:rsidP="00DF4785">
                            <w:pPr>
                              <w:spacing w:line="276" w:lineRule="auto"/>
                              <w:rPr>
                                <w:rFonts w:ascii="Corbel Light" w:hAnsi="Corbel Light"/>
                                <w:b/>
                                <w:color w:val="C00000"/>
                                <w:sz w:val="36"/>
                                <w:szCs w:val="24"/>
                              </w:rPr>
                            </w:pPr>
                          </w:p>
                          <w:p w14:paraId="13D5A0E4" w14:textId="01968612" w:rsidR="00DF4785" w:rsidRPr="00E54B4C" w:rsidRDefault="00DF4785" w:rsidP="00DF4785">
                            <w:pPr>
                              <w:spacing w:line="276" w:lineRule="auto"/>
                              <w:rPr>
                                <w:rFonts w:ascii="Corbel Light" w:hAnsi="Corbel Light"/>
                                <w:b/>
                                <w:color w:val="C00000"/>
                                <w:sz w:val="3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8FD8F" id="_x0000_s1029" type="#_x0000_t202" style="position:absolute;margin-left:143.05pt;margin-top:61.7pt;width:383.8pt;height:149.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" filled="f" stroked="f">
                <v:textbox>
                  <w:txbxContent>
                    <w:p w14:paraId="36709EBE" w14:textId="073AEB7A" w:rsidR="00C85EA1" w:rsidRPr="00E54B4C" w:rsidRDefault="00C85EA1" w:rsidP="00C85EA1">
                      <w:pPr>
                        <w:spacing w:line="276" w:lineRule="auto"/>
                        <w:rPr>
                          <w:rFonts w:ascii="Corbel Light" w:hAnsi="Corbel Light"/>
                          <w:b/>
                          <w:color w:val="C00000"/>
                          <w:sz w:val="36"/>
                          <w:szCs w:val="24"/>
                        </w:rPr>
                      </w:pPr>
                      <w:r w:rsidRPr="00E54B4C">
                        <w:rPr>
                          <w:rFonts w:ascii="Corbel Light" w:hAnsi="Corbel Light"/>
                          <w:b/>
                          <w:color w:val="C00000"/>
                          <w:sz w:val="36"/>
                          <w:szCs w:val="24"/>
                        </w:rPr>
                        <w:t xml:space="preserve">PRENOM : </w:t>
                      </w:r>
                      <w:r w:rsidR="00C532C4">
                        <w:rPr>
                          <w:rFonts w:ascii="Corbel Light" w:hAnsi="Corbel Light"/>
                          <w:b/>
                          <w:color w:val="000000" w:themeColor="text1"/>
                          <w:sz w:val="36"/>
                          <w:szCs w:val="24"/>
                        </w:rPr>
                        <w:t>Isabelle</w:t>
                      </w:r>
                    </w:p>
                    <w:p w14:paraId="57242B7E" w14:textId="1561CE4A" w:rsidR="00DF4785" w:rsidRDefault="00DF4785" w:rsidP="00DF4785">
                      <w:pPr>
                        <w:spacing w:line="276" w:lineRule="auto"/>
                        <w:rPr>
                          <w:rFonts w:ascii="Corbel Light" w:hAnsi="Corbel Light"/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  <w:r w:rsidRPr="00E54B4C">
                        <w:rPr>
                          <w:rFonts w:ascii="Corbel Light" w:hAnsi="Corbel Light"/>
                          <w:b/>
                          <w:color w:val="C00000"/>
                          <w:sz w:val="36"/>
                          <w:szCs w:val="24"/>
                        </w:rPr>
                        <w:t>NOM :</w:t>
                      </w:r>
                      <w:r w:rsidR="009F2C8A" w:rsidRPr="00E54B4C">
                        <w:rPr>
                          <w:rFonts w:ascii="Corbel Light" w:hAnsi="Corbel Light"/>
                          <w:b/>
                          <w:color w:val="C00000"/>
                          <w:sz w:val="36"/>
                          <w:szCs w:val="24"/>
                        </w:rPr>
                        <w:t xml:space="preserve"> </w:t>
                      </w:r>
                      <w:r w:rsidR="00C532C4">
                        <w:rPr>
                          <w:rFonts w:ascii="Corbel Light" w:hAnsi="Corbel Light"/>
                          <w:b/>
                          <w:color w:val="000000" w:themeColor="text1"/>
                          <w:sz w:val="36"/>
                          <w:szCs w:val="24"/>
                        </w:rPr>
                        <w:t>LEVY</w:t>
                      </w:r>
                    </w:p>
                    <w:p w14:paraId="6433AF91" w14:textId="77777777" w:rsidR="00A87E70" w:rsidRPr="00E54B4C" w:rsidRDefault="00A87E70" w:rsidP="00DF4785">
                      <w:pPr>
                        <w:spacing w:line="276" w:lineRule="auto"/>
                        <w:rPr>
                          <w:rFonts w:ascii="Corbel Light" w:hAnsi="Corbel Light"/>
                          <w:b/>
                          <w:color w:val="C00000"/>
                          <w:sz w:val="36"/>
                          <w:szCs w:val="24"/>
                        </w:rPr>
                      </w:pPr>
                    </w:p>
                    <w:p w14:paraId="13D5A0E4" w14:textId="01968612" w:rsidR="00DF4785" w:rsidRPr="00E54B4C" w:rsidRDefault="00DF4785" w:rsidP="00DF4785">
                      <w:pPr>
                        <w:spacing w:line="276" w:lineRule="auto"/>
                        <w:rPr>
                          <w:rFonts w:ascii="Corbel Light" w:hAnsi="Corbel Light"/>
                          <w:b/>
                          <w:color w:val="C00000"/>
                          <w:sz w:val="36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C8A"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0005C59E" wp14:editId="67DC65C6">
            <wp:simplePos x="0" y="0"/>
            <wp:positionH relativeFrom="page">
              <wp:align>center</wp:align>
            </wp:positionH>
            <wp:positionV relativeFrom="paragraph">
              <wp:posOffset>9044305</wp:posOffset>
            </wp:positionV>
            <wp:extent cx="6346826" cy="465556"/>
            <wp:effectExtent l="0" t="0" r="0" b="0"/>
            <wp:wrapNone/>
            <wp:docPr id="376" name="Imag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6" cy="46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30C6F" w:rsidRPr="00DF4785" w:rsidSect="009F2C8A">
      <w:pgSz w:w="11906" w:h="16838" w:code="9"/>
      <w:pgMar w:top="536" w:right="141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C730E"/>
    <w:multiLevelType w:val="hybridMultilevel"/>
    <w:tmpl w:val="6EC4B91E"/>
    <w:lvl w:ilvl="0" w:tplc="D5B65F9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1200F"/>
    <w:multiLevelType w:val="multilevel"/>
    <w:tmpl w:val="167C0102"/>
    <w:lvl w:ilvl="0">
      <w:numFmt w:val="bullet"/>
      <w:lvlText w:val="-"/>
      <w:lvlJc w:val="left"/>
      <w:pPr>
        <w:ind w:left="720" w:hanging="360"/>
      </w:pPr>
      <w:rPr>
        <w:rFonts w:ascii="Arial" w:eastAsia="N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9603984"/>
    <w:multiLevelType w:val="multilevel"/>
    <w:tmpl w:val="7084ED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46"/>
    <w:rsid w:val="001113A4"/>
    <w:rsid w:val="0016597B"/>
    <w:rsid w:val="00197546"/>
    <w:rsid w:val="001E0904"/>
    <w:rsid w:val="00215454"/>
    <w:rsid w:val="002D1934"/>
    <w:rsid w:val="00354401"/>
    <w:rsid w:val="005906FF"/>
    <w:rsid w:val="00603B8E"/>
    <w:rsid w:val="00603E28"/>
    <w:rsid w:val="00771419"/>
    <w:rsid w:val="00787595"/>
    <w:rsid w:val="008225AD"/>
    <w:rsid w:val="009F2C8A"/>
    <w:rsid w:val="00A87E70"/>
    <w:rsid w:val="00AD75E2"/>
    <w:rsid w:val="00B2557A"/>
    <w:rsid w:val="00B77616"/>
    <w:rsid w:val="00C46DC5"/>
    <w:rsid w:val="00C532C4"/>
    <w:rsid w:val="00C82FC3"/>
    <w:rsid w:val="00C85EA1"/>
    <w:rsid w:val="00DF4785"/>
    <w:rsid w:val="00E30C6F"/>
    <w:rsid w:val="00E54B4C"/>
    <w:rsid w:val="00EF01A4"/>
    <w:rsid w:val="00F5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DF24"/>
  <w15:chartTrackingRefBased/>
  <w15:docId w15:val="{F5AD28CE-6F74-4499-ABF7-F75AABE8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47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759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7595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215454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Rodriguez</dc:creator>
  <cp:keywords/>
  <dc:description/>
  <cp:lastModifiedBy>Adeline Di Luca</cp:lastModifiedBy>
  <cp:revision>3</cp:revision>
  <cp:lastPrinted>2022-10-04T10:26:00Z</cp:lastPrinted>
  <dcterms:created xsi:type="dcterms:W3CDTF">2025-02-25T11:04:00Z</dcterms:created>
  <dcterms:modified xsi:type="dcterms:W3CDTF">2025-02-25T11:05:00Z</dcterms:modified>
</cp:coreProperties>
</file>